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FF09" w14:textId="2F902597" w:rsidR="006B7D40" w:rsidRPr="006B7D40" w:rsidRDefault="006B7D40" w:rsidP="006B7D40">
      <w:r w:rsidRPr="006B7D40">
        <w:drawing>
          <wp:inline distT="0" distB="0" distL="0" distR="0" wp14:anchorId="05474CCD" wp14:editId="3E85D6D9">
            <wp:extent cx="5943600" cy="3243580"/>
            <wp:effectExtent l="0" t="0" r="0" b="0"/>
            <wp:docPr id="881579765" name="Picture 2" descr="The text 'GRADUATING CLASS OF 2026' is displayed in bold black letters and shiny gold numb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text 'GRADUATING CLASS OF 2026' is displayed in bold black letters and shiny gold number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9B656" w14:textId="77777777" w:rsidR="006B7D40" w:rsidRPr="006B7D40" w:rsidRDefault="006B7D40" w:rsidP="006B7D40">
      <w:r w:rsidRPr="006B7D40">
        <w:t>Graduation tickets will be distributed to Seniors at the final graduation practice on May 18th at 8:30 a.m.</w:t>
      </w:r>
    </w:p>
    <w:p w14:paraId="31F4F8AE" w14:textId="77777777" w:rsidR="006B7D40" w:rsidRPr="006B7D40" w:rsidRDefault="006B7D40" w:rsidP="006B7D40">
      <w:r w:rsidRPr="006B7D40">
        <w:t>The number of tickets per student has been finalized by the district, and the </w:t>
      </w:r>
      <w:r w:rsidRPr="006B7D40">
        <w:rPr>
          <w:b/>
          <w:bCs/>
        </w:rPr>
        <w:t>maximum number any student will receive is 7.</w:t>
      </w:r>
      <w:r w:rsidRPr="006B7D40">
        <w:t> Students who requested more than 7 tickets will receive 7, and students who requested fewer than 7 will receive the number they requested.</w:t>
      </w:r>
    </w:p>
    <w:p w14:paraId="1DF4F338" w14:textId="77777777" w:rsidR="006B7D40" w:rsidRPr="006B7D40" w:rsidRDefault="006B7D40" w:rsidP="006B7D40">
      <w:r w:rsidRPr="006B7D40">
        <w:t>Please note that </w:t>
      </w:r>
      <w:r w:rsidRPr="006B7D40">
        <w:rPr>
          <w:u w:val="single"/>
        </w:rPr>
        <w:t>we do not have any additional tickets available for distribution</w:t>
      </w:r>
      <w:r w:rsidRPr="006B7D40">
        <w:t>.</w:t>
      </w:r>
    </w:p>
    <w:p w14:paraId="5923742C" w14:textId="77777777" w:rsidR="006B7D40" w:rsidRPr="006B7D40" w:rsidRDefault="006B7D40" w:rsidP="006B7D40">
      <w:r w:rsidRPr="006B7D40">
        <w:t xml:space="preserve">We appreciate </w:t>
      </w:r>
      <w:proofErr w:type="gramStart"/>
      <w:r w:rsidRPr="006B7D40">
        <w:t>your</w:t>
      </w:r>
      <w:proofErr w:type="gramEnd"/>
      <w:r w:rsidRPr="006B7D40">
        <w:t xml:space="preserve"> understanding and support as we work to make graduation a wonderful and memorable experience for all of our Seniors and their families.</w:t>
      </w:r>
    </w:p>
    <w:p w14:paraId="739F6098" w14:textId="77777777" w:rsidR="00EB1FFF" w:rsidRDefault="00EB1FFF"/>
    <w:sectPr w:rsidR="00EB1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23"/>
    <w:rsid w:val="0001589F"/>
    <w:rsid w:val="00211B72"/>
    <w:rsid w:val="004B5023"/>
    <w:rsid w:val="006B7D40"/>
    <w:rsid w:val="00D6266A"/>
    <w:rsid w:val="00EB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B2594"/>
  <w15:chartTrackingRefBased/>
  <w15:docId w15:val="{8E87EC01-8574-4A3C-9B40-69639D57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0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610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4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13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89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2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4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Nemeck</dc:creator>
  <cp:keywords/>
  <dc:description/>
  <cp:lastModifiedBy>Ann Nemeck</cp:lastModifiedBy>
  <cp:revision>1</cp:revision>
  <dcterms:created xsi:type="dcterms:W3CDTF">2026-04-01T11:46:00Z</dcterms:created>
  <dcterms:modified xsi:type="dcterms:W3CDTF">2026-04-01T12:16:00Z</dcterms:modified>
</cp:coreProperties>
</file>