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193B" w14:textId="3161F574" w:rsidR="00B669AD" w:rsidRDefault="00BE5CF3">
      <w:r>
        <w:t>TARGET 2026-27</w:t>
      </w:r>
    </w:p>
    <w:p w14:paraId="5507D75D" w14:textId="77777777" w:rsidR="00BE5CF3" w:rsidRDefault="00BE5CF3"/>
    <w:p w14:paraId="6419F9FA" w14:textId="77777777" w:rsidR="00BE5CF3" w:rsidRDefault="00BE5CF3"/>
    <w:p w14:paraId="0169CBDB" w14:textId="77777777" w:rsidR="00BE5CF3" w:rsidRDefault="00BE5CF3"/>
    <w:p w14:paraId="07969D44" w14:textId="77777777" w:rsidR="00BE5CF3" w:rsidRPr="00BE5CF3" w:rsidRDefault="00BE5CF3" w:rsidP="00BE5CF3">
      <w:r w:rsidRPr="00BE5CF3">
        <w:br/>
        <w:t>Plastic Pocket Folder (no prongs)</w:t>
      </w:r>
      <w:r w:rsidRPr="00BE5CF3">
        <w:br/>
        <w:t>Composition Notebook</w:t>
      </w:r>
      <w:r w:rsidRPr="00BE5CF3">
        <w:br/>
        <w:t>Glue Stick</w:t>
      </w:r>
      <w:r w:rsidRPr="00BE5CF3">
        <w:br/>
        <w:t>Quart plastic bags (last name A-K)</w:t>
      </w:r>
      <w:r w:rsidRPr="00BE5CF3">
        <w:br/>
        <w:t>Sandwich zip bags (last name L-Z)</w:t>
      </w:r>
      <w:r w:rsidRPr="00BE5CF3">
        <w:br/>
        <w:t>Box of tissues</w:t>
      </w:r>
      <w:r w:rsidRPr="00BE5CF3">
        <w:br/>
        <w:t>Container of wipes</w:t>
      </w:r>
    </w:p>
    <w:p w14:paraId="6567DFEB" w14:textId="77777777" w:rsidR="00BE5CF3" w:rsidRDefault="00BE5CF3"/>
    <w:sectPr w:rsidR="00BE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F3"/>
    <w:rsid w:val="00802FFD"/>
    <w:rsid w:val="00B669AD"/>
    <w:rsid w:val="00BE5CF3"/>
    <w:rsid w:val="00C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E331"/>
  <w15:chartTrackingRefBased/>
  <w15:docId w15:val="{6122177C-4685-4072-9F84-171267D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Schuknecht</dc:creator>
  <cp:keywords/>
  <dc:description/>
  <cp:lastModifiedBy>Leah Schuknecht</cp:lastModifiedBy>
  <cp:revision>1</cp:revision>
  <dcterms:created xsi:type="dcterms:W3CDTF">2026-05-19T15:24:00Z</dcterms:created>
  <dcterms:modified xsi:type="dcterms:W3CDTF">2026-05-19T15:25:00Z</dcterms:modified>
</cp:coreProperties>
</file>